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0AB75" w14:textId="77777777" w:rsidR="007B46EC" w:rsidRDefault="007B46EC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D3E6C36" w14:textId="77777777" w:rsidR="007B46EC" w:rsidRDefault="006115B3">
      <w:pPr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ΠΑΡΑΡΤΗΜΑ </w:t>
      </w:r>
      <w:r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5902"/>
        <w:gridCol w:w="146"/>
        <w:gridCol w:w="2370"/>
      </w:tblGrid>
      <w:tr w:rsidR="007B46EC" w14:paraId="52B04BE2" w14:textId="77777777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ECA517B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Αριθ. ανακοίνωσης</w:t>
            </w:r>
          </w:p>
          <w:p w14:paraId="02A49D1A" w14:textId="57EE382C" w:rsidR="007B46EC" w:rsidRDefault="004A0053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4A0053">
              <w:rPr>
                <w:rFonts w:ascii="Tahoma" w:hAnsi="Tahoma" w:cs="Tahoma"/>
                <w:spacing w:val="20"/>
                <w:sz w:val="16"/>
                <w:szCs w:val="16"/>
              </w:rPr>
              <w:t xml:space="preserve">Α.Π  </w:t>
            </w:r>
            <w:r w:rsidR="003B3A1C">
              <w:rPr>
                <w:rFonts w:ascii="Tahoma" w:hAnsi="Tahoma" w:cs="Tahoma"/>
                <w:spacing w:val="20"/>
                <w:sz w:val="16"/>
                <w:szCs w:val="16"/>
              </w:rPr>
              <w:t>1184</w:t>
            </w:r>
            <w:r w:rsidR="00FB13C2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  <w:r w:rsidR="003B3A1C">
              <w:rPr>
                <w:rFonts w:ascii="Tahoma" w:hAnsi="Tahoma" w:cs="Tahoma"/>
                <w:spacing w:val="20"/>
                <w:sz w:val="16"/>
                <w:szCs w:val="16"/>
              </w:rPr>
              <w:t>/22-07-2024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2B9184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27A28BC" w14:textId="7239C3AE" w:rsidR="007B46EC" w:rsidRPr="00026A0C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026A0C" w:rsidRPr="003317DD">
              <w:rPr>
                <w:rFonts w:ascii="Tahoma" w:hAnsi="Tahoma" w:cs="Tahoma"/>
                <w:spacing w:val="20"/>
                <w:sz w:val="16"/>
                <w:szCs w:val="16"/>
              </w:rPr>
              <w:t>Κύμης - Αλιβερίου</w:t>
            </w:r>
          </w:p>
          <w:p w14:paraId="43796C1D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4356A7B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042B146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793F0" w14:textId="77777777"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71318EF" w14:textId="77777777" w:rsidR="007B46EC" w:rsidRDefault="006115B3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...................................</w:t>
            </w:r>
          </w:p>
        </w:tc>
      </w:tr>
      <w:tr w:rsidR="007B46EC" w14:paraId="20E49BE5" w14:textId="77777777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C0CBE" w14:textId="77777777" w:rsidR="007B46EC" w:rsidRDefault="007B46EC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661C796" w14:textId="77777777"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2032BB48" w14:textId="77777777" w:rsidR="007B46EC" w:rsidRDefault="007B46E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8150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Αριθ. πρωτ/λου αίτησης</w:t>
            </w:r>
          </w:p>
          <w:p w14:paraId="3338B0D5" w14:textId="77777777" w:rsidR="007B46EC" w:rsidRDefault="006115B3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[συμπληρώνεται</w:t>
            </w:r>
            <w:r>
              <w:rPr>
                <w:rFonts w:ascii="Tahoma" w:hAnsi="Tahoma" w:cs="Tahoma"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3D62B9" w14:textId="77777777" w:rsidR="007B46EC" w:rsidRDefault="007B46EC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7B46EC" w14:paraId="4A9EA13C" w14:textId="77777777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7015ECD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7B46EC" w14:paraId="017EED5E" w14:textId="77777777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29C4E91" w14:textId="26413686" w:rsidR="007B46EC" w:rsidRDefault="004A00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ΔΗΜΟΣ ΚΥΜΗΣ - ΑΛΙΒΕΡΙΟΥ</w:t>
            </w:r>
          </w:p>
        </w:tc>
      </w:tr>
      <w:tr w:rsidR="007B46EC" w14:paraId="208DDA5D" w14:textId="77777777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D64D6B5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7B46EC" w14:paraId="17B84A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  <w:jc w:val="center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EE37E" w14:textId="77777777" w:rsidR="007B46EC" w:rsidRDefault="007B46E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A6470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0CB4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446F" w14:textId="17FB69CA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E3782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44041" w14:textId="77777777" w:rsidR="007B46EC" w:rsidRDefault="006115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E922" w14:textId="77777777"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B05E" w14:textId="77777777"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7FD918" w14:textId="77777777" w:rsidR="007B46EC" w:rsidRDefault="007B46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140E2595" w14:textId="77777777" w:rsidR="007B46EC" w:rsidRDefault="007B46EC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7B46EC" w14:paraId="742B914C" w14:textId="77777777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DC470E2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7B46EC" w14:paraId="755AF3C9" w14:textId="77777777">
        <w:trPr>
          <w:trHeight w:hRule="exact" w:val="457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7212E9" w14:textId="77777777" w:rsidR="007B46EC" w:rsidRDefault="006115B3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4C49B1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6B3C500" w14:textId="77777777" w:rsidR="007B46EC" w:rsidRDefault="006115B3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993F3B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71B970B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87E6E5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3134FFB0" w14:textId="77777777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D476878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7FA69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262D37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A192B1" w14:textId="77777777"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7853F94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DE50234" w14:textId="77777777"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592853E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0E7B34" w14:textId="77777777" w:rsidR="007B46EC" w:rsidRDefault="007B46E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99785E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1AB9F5E" w14:textId="77777777" w:rsidR="007B46EC" w:rsidRDefault="006115B3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0D9E3B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57C2967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74D4AE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3E7A40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E49AED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186059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5E60454" w14:textId="77777777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5941D61B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DBFBB79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F87FFDA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6F2171" w14:textId="77777777" w:rsidR="007B46EC" w:rsidRDefault="007B46EC" w:rsidP="00A00281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62BE52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C3A90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CF79EE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59493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A1A193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C03388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85CBE9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C8BE0" w14:textId="77777777" w:rsidR="007B46EC" w:rsidRDefault="007B46E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EEF3C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ECA8FE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BC3BC" w14:textId="77777777" w:rsidR="007B46EC" w:rsidRDefault="007B46E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4C30C442" w14:textId="77777777" w:rsidR="007B46EC" w:rsidRDefault="007B46EC" w:rsidP="00A00281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190C5A8F" w14:textId="77777777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440B0A7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0C5E1F8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627A9EC4" w14:textId="77777777" w:rsidR="007B46EC" w:rsidRDefault="006115B3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5299D79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8ADD61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25BDBD0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55B2BF1" w14:textId="77777777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FAE8E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C6E027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92355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166B6E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2446B5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B96F3C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ED36C5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5C955348" w14:textId="77777777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5B16025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C229A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C3FC8D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0BC78C0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713B2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F86752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A0882F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6022FD02" w14:textId="77777777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A8D3A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CDDB4E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E632D68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DD1C219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31038AF" w14:textId="77777777" w:rsidR="007B46EC" w:rsidRDefault="006115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5B784D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9512A2A" w14:textId="77777777" w:rsidR="007B46EC" w:rsidRDefault="007B46EC">
      <w:pPr>
        <w:rPr>
          <w:rFonts w:ascii="Tahoma" w:hAnsi="Tahoma" w:cs="Tahoma"/>
          <w:sz w:val="16"/>
          <w:szCs w:val="16"/>
        </w:rPr>
      </w:pPr>
    </w:p>
    <w:p w14:paraId="79CB716F" w14:textId="77777777" w:rsidR="007B46EC" w:rsidRDefault="007B46EC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7B46EC" w14:paraId="7C420969" w14:textId="77777777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CCBA9E9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7B46EC" w14:paraId="68AC643D" w14:textId="77777777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C70031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A22E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18493F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D2CA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3154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21D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AD3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E91A74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DA88BF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60E4291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C1CAB95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F7D7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1A891C15" w14:textId="77777777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88E72AB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E349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4E094734" w14:textId="77777777" w:rsidR="007B46EC" w:rsidRDefault="006115B3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4FD6E01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20D95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D236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4D9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69E1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F3B648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4A49DF4" w14:textId="77777777"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C8384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5E2BAF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E8C0D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FA06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50DB4842" w14:textId="77777777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9071FD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E050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3290A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A458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AD7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90D09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6F0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3135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8F7F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D45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C38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1364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21F8D4D0" w14:textId="77777777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76FF45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FB8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689C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FC81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1AC8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C513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537E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E48F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1564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23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3840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69D2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206E9072" w14:textId="77777777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209070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8A3B" w14:textId="77777777" w:rsidR="007B46EC" w:rsidRDefault="006115B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9BD3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DDC1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80F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DAF06E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67E3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93A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EF91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A57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DCC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FB7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3FF70D43" w14:textId="77777777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A83031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AC47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DD70FE3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471D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0098" w14:textId="77777777" w:rsidR="007B46EC" w:rsidRDefault="006115B3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B7FD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268C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73A732" w14:textId="77777777"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E1F6F0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B43D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453E7CA1" w14:textId="77777777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C4A1FA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B71C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02B64FF" w14:textId="77777777" w:rsidR="007B46EC" w:rsidRDefault="006115B3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BCE4A7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FADF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FA9A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CB9F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D7F43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87E169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ADF8291" w14:textId="77777777"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A0AD40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E23290C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EA7F10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94A2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C3D3E6F" w14:textId="77777777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400AC0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92E8E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BF06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17734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E80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F0EC6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EF4E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E4C8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B35B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91A7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A87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0B78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04ACA4CB" w14:textId="77777777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4910F5B" w14:textId="77777777"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06C03E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9EE7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0EA400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B65A2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2DB5BC90" w14:textId="77777777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3ABC6F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F378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8983A42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2FFAC8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738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7E3279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3032E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DD08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34D50DBD" w14:textId="77777777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0F9AE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91C4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4030417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2C0B1CE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28A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8EF346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A562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30A27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40B54C8F" w14:textId="77777777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C7CDE14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9DF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E994B4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992E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577C199" w14:textId="77777777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46DCF9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F9D2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C57E46D" w14:textId="77777777" w:rsidR="007B46EC" w:rsidRDefault="006115B3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2E2FC1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FE09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6687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18E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BAF9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06C6F0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20AAEEB" w14:textId="77777777" w:rsidR="007B46EC" w:rsidRDefault="006115B3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E53D0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B62C5E1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74E1325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13414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40512240" w14:textId="77777777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E4AFEB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AC78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4D14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E08E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8964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0E7926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8D02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564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9F6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1586D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4809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A2D1A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132E8BEC" w14:textId="77777777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39BC8FF" w14:textId="77777777"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A7A86A7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67FF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7E655F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3CF2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2B6A563" w14:textId="77777777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BA892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0572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036C38C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FF8C999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B01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228DCB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A66F01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D2D10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574CCF0A" w14:textId="77777777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3BA5C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0469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152F155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60124C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59B5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3A3AD0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1109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D471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A117764" w14:textId="77777777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8AF876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586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2F20C50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F342D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01870A32" w14:textId="77777777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1E1763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0590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A061B8F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C2A45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E736E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1F0C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F243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948EB8D" w14:textId="77777777" w:rsidR="007B46EC" w:rsidRDefault="006115B3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D8159C4" w14:textId="77777777"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5D6A01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B86BE0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F3D1B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A7E84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46F93F39" w14:textId="77777777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49ED33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8CD0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E5CCB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AD8C7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F5AE" w14:textId="77777777" w:rsidR="007B46EC" w:rsidRDefault="007B46E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4FCE34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9CDC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7EC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9B1B5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30C73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6B3F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C3711" w14:textId="77777777" w:rsidR="007B46EC" w:rsidRDefault="007B46E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7A863BF9" w14:textId="77777777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FB4273" w14:textId="77777777" w:rsidR="007B46EC" w:rsidRDefault="006115B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31205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F53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19B38C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9D6E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FBABCC8" w14:textId="77777777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7BA6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5132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D72B918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5337D9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330C" w14:textId="77777777" w:rsidR="007B46EC" w:rsidRDefault="006115B3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C10C62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C7D8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384CE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5BE92E2D" w14:textId="77777777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E93EB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C846" w14:textId="77777777"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F6AFE73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6B02D2A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5E40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49ADB8" w14:textId="77777777" w:rsidR="007B46EC" w:rsidRDefault="007B46E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A380B" w14:textId="77777777" w:rsidR="007B46EC" w:rsidRDefault="007B46E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64F3C9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5659A457" w14:textId="77777777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B9D4B1E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577E69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6B0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AC6A39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473F5C2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7E06E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3DFC707D" w14:textId="77777777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028947" w14:textId="77777777" w:rsidR="007B46EC" w:rsidRDefault="006115B3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9434F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0F77F15D" w14:textId="77777777" w:rsidR="007B46EC" w:rsidRDefault="006115B3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33117" w14:textId="77777777" w:rsidR="007B46EC" w:rsidRDefault="007B46E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92EEA96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7547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A1F725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2EB75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FB701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1D4E754A" w14:textId="77777777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8743E0F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7D8656" w14:textId="77777777" w:rsidR="007B46EC" w:rsidRDefault="007B46E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769E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DAE826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CD487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01FA51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C9C89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E2CED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64794863" w14:textId="77777777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5F64EA7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5345468" w14:textId="77777777" w:rsidR="007B46EC" w:rsidRDefault="006115B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96D74C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CE5D5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DD0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D2C910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2B06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177893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7BC8920E" w14:textId="77777777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BDAE585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3D3D8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C59C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63B7BB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5467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8EDA99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4D7A0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B1103C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B46EC" w14:paraId="3ABB4845" w14:textId="77777777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8980F22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9627E" w14:textId="77777777" w:rsidR="007B46EC" w:rsidRDefault="007B46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45F21" w14:textId="77777777" w:rsidR="007B46EC" w:rsidRDefault="007B46E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124948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3642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38596B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B36BC" w14:textId="77777777" w:rsidR="007B46EC" w:rsidRDefault="007B46E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B479" w14:textId="77777777" w:rsidR="007B46EC" w:rsidRDefault="007B46E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DD04F64" w14:textId="77777777" w:rsidR="007B46EC" w:rsidRDefault="007B46EC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4916"/>
        <w:gridCol w:w="4925"/>
        <w:gridCol w:w="242"/>
      </w:tblGrid>
      <w:tr w:rsidR="007B46EC" w14:paraId="58371AEA" w14:textId="77777777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B827E60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B46EC" w14:paraId="23F4D5D0" w14:textId="77777777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5106E87" w14:textId="77777777" w:rsidR="007B46EC" w:rsidRDefault="007B46EC" w:rsidP="00A0028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726D23FB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00A4673" w14:textId="77777777" w:rsidR="007B46EC" w:rsidRDefault="006115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53D83C5" w14:textId="77777777" w:rsidR="007B46EC" w:rsidRDefault="007B46EC" w:rsidP="00A00281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A3427EE" w14:textId="77777777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2BB5DB7" w14:textId="77777777" w:rsidR="007B46EC" w:rsidRDefault="007B46E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906DE17" w14:textId="77777777" w:rsidR="007B46EC" w:rsidRDefault="006115B3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783036E" w14:textId="77777777" w:rsidR="007B46EC" w:rsidRDefault="006115B3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08277319" w14:textId="77777777" w:rsidR="007B46EC" w:rsidRDefault="006115B3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C773B47" w14:textId="697DB271" w:rsidR="007B46EC" w:rsidRDefault="006115B3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="007344C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="00B9020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="00B9020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52A11A6" w14:textId="77777777" w:rsidR="007B46EC" w:rsidRDefault="006115B3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9F3D4B7" w14:textId="77777777" w:rsidR="007B46EC" w:rsidRDefault="007B46E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48AF9571" w14:textId="77777777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DEC98D3" w14:textId="77777777" w:rsidR="007B46EC" w:rsidRDefault="007B46E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90E886F" w14:textId="77777777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04F223" w14:textId="77777777" w:rsidR="007B46EC" w:rsidRDefault="007B46E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FC9D346" w14:textId="77777777" w:rsidR="007B46EC" w:rsidRDefault="006115B3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CBB04DD" w14:textId="77777777" w:rsidR="007B46EC" w:rsidRDefault="006115B3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DB6635B" w14:textId="77777777" w:rsidR="007B46EC" w:rsidRDefault="007B46E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43A5C37E" w14:textId="77777777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D94ACDF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BB89060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87708B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F54AC7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D429CAC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F812702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C25E3B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361AA983" w14:textId="77777777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498C3E" w14:textId="77777777" w:rsidR="007B46EC" w:rsidRDefault="007B46E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5960DB4" w14:textId="77777777" w:rsidR="007B46EC" w:rsidRDefault="006115B3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8986A71" w14:textId="77777777" w:rsidR="007B46EC" w:rsidRDefault="006115B3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A381F6E" w14:textId="77777777" w:rsidR="007B46EC" w:rsidRDefault="007B46E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46EC" w14:paraId="04CF1C74" w14:textId="77777777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7E5C54E" w14:textId="77777777" w:rsidR="007B46EC" w:rsidRDefault="007B46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8833CD3" w14:textId="77777777" w:rsidR="007B46EC" w:rsidRDefault="007B46EC">
      <w:pPr>
        <w:rPr>
          <w:rFonts w:ascii="Tahoma" w:hAnsi="Tahoma" w:cs="Tahoma"/>
          <w:b/>
          <w:sz w:val="16"/>
          <w:szCs w:val="16"/>
        </w:rPr>
      </w:pPr>
    </w:p>
    <w:p w14:paraId="7DC12458" w14:textId="77777777" w:rsidR="007B46EC" w:rsidRDefault="007B46EC">
      <w:pPr>
        <w:rPr>
          <w:rFonts w:ascii="Tahoma" w:hAnsi="Tahoma" w:cs="Tahoma"/>
          <w:sz w:val="16"/>
          <w:szCs w:val="16"/>
        </w:rPr>
      </w:pPr>
    </w:p>
    <w:sectPr w:rsidR="007B46EC" w:rsidSect="007B46EC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C0AA" w14:textId="77777777" w:rsidR="00DA6DCC" w:rsidRDefault="00DA6DCC">
      <w:r>
        <w:separator/>
      </w:r>
    </w:p>
  </w:endnote>
  <w:endnote w:type="continuationSeparator" w:id="0">
    <w:p w14:paraId="7A587FFC" w14:textId="77777777" w:rsidR="00DA6DCC" w:rsidRDefault="00DA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3EF8" w14:textId="77777777" w:rsidR="007B46EC" w:rsidRDefault="007B46EC">
    <w:pPr>
      <w:pStyle w:val="a9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fldChar w:fldCharType="begin"/>
    </w:r>
    <w:r w:rsidR="006115B3">
      <w:rPr>
        <w:rFonts w:ascii="Tahoma" w:hAnsi="Tahoma" w:cs="Tahoma"/>
        <w:sz w:val="16"/>
        <w:szCs w:val="16"/>
      </w:rPr>
      <w:instrText xml:space="preserve"> PAGE   \* MERGEFORMAT </w:instrText>
    </w:r>
    <w:r>
      <w:rPr>
        <w:rFonts w:ascii="Tahoma" w:hAnsi="Tahoma" w:cs="Tahoma"/>
        <w:sz w:val="16"/>
        <w:szCs w:val="16"/>
      </w:rPr>
      <w:fldChar w:fldCharType="separate"/>
    </w:r>
    <w:r w:rsidR="00A00281">
      <w:rPr>
        <w:rFonts w:ascii="Tahoma" w:hAnsi="Tahoma" w:cs="Tahoma"/>
        <w:noProof/>
        <w:sz w:val="16"/>
        <w:szCs w:val="16"/>
      </w:rPr>
      <w:t>1</w:t>
    </w:r>
    <w:r>
      <w:rPr>
        <w:rFonts w:ascii="Tahoma" w:hAnsi="Tahoma" w:cs="Tahoma"/>
        <w:sz w:val="16"/>
        <w:szCs w:val="16"/>
      </w:rPr>
      <w:fldChar w:fldCharType="end"/>
    </w:r>
  </w:p>
  <w:p w14:paraId="2925A3A3" w14:textId="77777777" w:rsidR="007B46EC" w:rsidRDefault="007B46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15249" w14:textId="77777777" w:rsidR="00DA6DCC" w:rsidRDefault="00DA6DCC">
      <w:r>
        <w:separator/>
      </w:r>
    </w:p>
  </w:footnote>
  <w:footnote w:type="continuationSeparator" w:id="0">
    <w:p w14:paraId="3B3F36BF" w14:textId="77777777" w:rsidR="00DA6DCC" w:rsidRDefault="00DA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multilevel"/>
    <w:tmpl w:val="006124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3925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5D20"/>
    <w:rsid w:val="00026A0C"/>
    <w:rsid w:val="00187D39"/>
    <w:rsid w:val="001939F7"/>
    <w:rsid w:val="003317DD"/>
    <w:rsid w:val="003B3A1C"/>
    <w:rsid w:val="004A0053"/>
    <w:rsid w:val="00532FBF"/>
    <w:rsid w:val="006115B3"/>
    <w:rsid w:val="006521B7"/>
    <w:rsid w:val="007009E6"/>
    <w:rsid w:val="00717D4D"/>
    <w:rsid w:val="007344C3"/>
    <w:rsid w:val="007B46EC"/>
    <w:rsid w:val="007D72FE"/>
    <w:rsid w:val="008012A7"/>
    <w:rsid w:val="009E2EB7"/>
    <w:rsid w:val="00A00281"/>
    <w:rsid w:val="00B60BD8"/>
    <w:rsid w:val="00B90200"/>
    <w:rsid w:val="00C51513"/>
    <w:rsid w:val="00DA6DCC"/>
    <w:rsid w:val="00E15D68"/>
    <w:rsid w:val="00E81F8E"/>
    <w:rsid w:val="00FB13C2"/>
    <w:rsid w:val="082B19E6"/>
    <w:rsid w:val="1B255E6F"/>
    <w:rsid w:val="61B32438"/>
    <w:rsid w:val="6C926E02"/>
    <w:rsid w:val="6F93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A362"/>
  <w15:docId w15:val="{8EE92DBE-6412-42E2-9547-A9A2FEB7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EC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qFormat/>
    <w:rsid w:val="007B46EC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7B46E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7B46EC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B46EC"/>
    <w:rPr>
      <w:rFonts w:ascii="Tahoma" w:hAnsi="Tahoma"/>
      <w:sz w:val="16"/>
      <w:szCs w:val="16"/>
    </w:rPr>
  </w:style>
  <w:style w:type="paragraph" w:styleId="a4">
    <w:name w:val="Body Text"/>
    <w:basedOn w:val="a"/>
    <w:link w:val="Char0"/>
    <w:qFormat/>
    <w:rsid w:val="007B46EC"/>
    <w:pPr>
      <w:spacing w:after="120"/>
    </w:pPr>
    <w:rPr>
      <w:sz w:val="24"/>
    </w:rPr>
  </w:style>
  <w:style w:type="paragraph" w:styleId="20">
    <w:name w:val="Body Text 2"/>
    <w:basedOn w:val="a"/>
    <w:link w:val="2Char0"/>
    <w:qFormat/>
    <w:rsid w:val="007B46EC"/>
    <w:pPr>
      <w:spacing w:after="120" w:line="480" w:lineRule="auto"/>
    </w:pPr>
    <w:rPr>
      <w:sz w:val="24"/>
    </w:rPr>
  </w:style>
  <w:style w:type="paragraph" w:styleId="30">
    <w:name w:val="Body Text 3"/>
    <w:basedOn w:val="a"/>
    <w:link w:val="3Char0"/>
    <w:qFormat/>
    <w:rsid w:val="007B46EC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Char1"/>
    <w:qFormat/>
    <w:rsid w:val="007B46EC"/>
    <w:pPr>
      <w:ind w:left="360"/>
    </w:pPr>
    <w:rPr>
      <w:sz w:val="28"/>
    </w:rPr>
  </w:style>
  <w:style w:type="paragraph" w:styleId="21">
    <w:name w:val="Body Text Indent 2"/>
    <w:basedOn w:val="a"/>
    <w:link w:val="2Char1"/>
    <w:qFormat/>
    <w:rsid w:val="007B46EC"/>
    <w:pPr>
      <w:tabs>
        <w:tab w:val="left" w:pos="0"/>
      </w:tabs>
      <w:ind w:firstLine="709"/>
    </w:pPr>
    <w:rPr>
      <w:sz w:val="28"/>
    </w:rPr>
  </w:style>
  <w:style w:type="paragraph" w:styleId="31">
    <w:name w:val="Body Text Indent 3"/>
    <w:basedOn w:val="a"/>
    <w:link w:val="3Char1"/>
    <w:qFormat/>
    <w:rsid w:val="007B46EC"/>
    <w:pPr>
      <w:spacing w:after="120"/>
      <w:ind w:left="283"/>
    </w:pPr>
    <w:rPr>
      <w:sz w:val="16"/>
      <w:szCs w:val="16"/>
    </w:rPr>
  </w:style>
  <w:style w:type="character" w:styleId="a6">
    <w:name w:val="annotation reference"/>
    <w:unhideWhenUsed/>
    <w:qFormat/>
    <w:rsid w:val="007B46EC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qFormat/>
    <w:rsid w:val="007B46EC"/>
  </w:style>
  <w:style w:type="paragraph" w:styleId="a8">
    <w:name w:val="annotation subject"/>
    <w:basedOn w:val="a7"/>
    <w:next w:val="a7"/>
    <w:link w:val="Char3"/>
    <w:uiPriority w:val="99"/>
    <w:unhideWhenUsed/>
    <w:qFormat/>
    <w:rsid w:val="007B46EC"/>
    <w:rPr>
      <w:b/>
      <w:bCs/>
    </w:rPr>
  </w:style>
  <w:style w:type="character" w:styleId="-">
    <w:name w:val="FollowedHyperlink"/>
    <w:uiPriority w:val="99"/>
    <w:unhideWhenUsed/>
    <w:qFormat/>
    <w:rsid w:val="007B46EC"/>
    <w:rPr>
      <w:color w:val="800080"/>
      <w:u w:val="single"/>
    </w:rPr>
  </w:style>
  <w:style w:type="paragraph" w:styleId="a9">
    <w:name w:val="footer"/>
    <w:basedOn w:val="a"/>
    <w:link w:val="Char4"/>
    <w:uiPriority w:val="99"/>
    <w:qFormat/>
    <w:rsid w:val="007B46EC"/>
    <w:pPr>
      <w:tabs>
        <w:tab w:val="center" w:pos="4153"/>
        <w:tab w:val="right" w:pos="8306"/>
      </w:tabs>
    </w:pPr>
    <w:rPr>
      <w:sz w:val="24"/>
    </w:rPr>
  </w:style>
  <w:style w:type="paragraph" w:styleId="aa">
    <w:name w:val="header"/>
    <w:basedOn w:val="a"/>
    <w:link w:val="Char5"/>
    <w:qFormat/>
    <w:rsid w:val="007B46EC"/>
    <w:pPr>
      <w:tabs>
        <w:tab w:val="center" w:pos="4153"/>
        <w:tab w:val="right" w:pos="8306"/>
      </w:tabs>
    </w:pPr>
    <w:rPr>
      <w:sz w:val="24"/>
    </w:rPr>
  </w:style>
  <w:style w:type="paragraph" w:styleId="-HTML">
    <w:name w:val="HTML Preformatted"/>
    <w:basedOn w:val="a"/>
    <w:link w:val="-HTMLChar"/>
    <w:uiPriority w:val="99"/>
    <w:unhideWhenUsed/>
    <w:qFormat/>
    <w:rsid w:val="007B4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-0">
    <w:name w:val="Hyperlink"/>
    <w:unhideWhenUsed/>
    <w:qFormat/>
    <w:rsid w:val="007B46EC"/>
    <w:rPr>
      <w:color w:val="0000FF"/>
      <w:u w:val="single"/>
    </w:rPr>
  </w:style>
  <w:style w:type="character" w:styleId="ab">
    <w:name w:val="page number"/>
    <w:basedOn w:val="a0"/>
    <w:qFormat/>
    <w:rsid w:val="007B46EC"/>
  </w:style>
  <w:style w:type="table" w:styleId="ac">
    <w:name w:val="Table Grid"/>
    <w:basedOn w:val="a1"/>
    <w:qFormat/>
    <w:rsid w:val="007B46E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Char6"/>
    <w:qFormat/>
    <w:rsid w:val="007B46EC"/>
    <w:pPr>
      <w:jc w:val="center"/>
    </w:pPr>
    <w:rPr>
      <w:b/>
      <w:sz w:val="28"/>
    </w:rPr>
  </w:style>
  <w:style w:type="character" w:customStyle="1" w:styleId="1Char">
    <w:name w:val="Επικεφαλίδα 1 Char"/>
    <w:basedOn w:val="a0"/>
    <w:link w:val="1"/>
    <w:qFormat/>
    <w:rsid w:val="007B46E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qFormat/>
    <w:rsid w:val="007B46E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qFormat/>
    <w:rsid w:val="007B46EC"/>
    <w:rPr>
      <w:rFonts w:ascii="Times New Roman" w:eastAsia="Times New Roman" w:hAnsi="Times New Roman" w:cs="Times New Roman"/>
      <w:sz w:val="28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qFormat/>
    <w:rsid w:val="007B46EC"/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Char2">
    <w:name w:val="Κείμενο σχολίου Char"/>
    <w:basedOn w:val="a0"/>
    <w:link w:val="a7"/>
    <w:uiPriority w:val="99"/>
    <w:semiHidden/>
    <w:qFormat/>
    <w:rsid w:val="007B46EC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B46EC"/>
    <w:rPr>
      <w:rFonts w:ascii="Tahoma" w:eastAsia="Times New Roman" w:hAnsi="Tahoma" w:cs="Times New Roman"/>
      <w:sz w:val="16"/>
      <w:szCs w:val="16"/>
      <w:lang w:eastAsia="el-GR"/>
    </w:rPr>
  </w:style>
  <w:style w:type="paragraph" w:customStyle="1" w:styleId="font5">
    <w:name w:val="font5"/>
    <w:basedOn w:val="a"/>
    <w:qFormat/>
    <w:rsid w:val="007B46EC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qFormat/>
    <w:rsid w:val="007B46EC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qFormat/>
    <w:rsid w:val="007B46E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qFormat/>
    <w:rsid w:val="007B46EC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qFormat/>
    <w:rsid w:val="007B46EC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rsid w:val="007B46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qFormat/>
    <w:rsid w:val="007B4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7B4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qFormat/>
    <w:rsid w:val="007B46EC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qFormat/>
    <w:rsid w:val="007B4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Char3">
    <w:name w:val="Θέμα σχολίου Char"/>
    <w:basedOn w:val="Char2"/>
    <w:link w:val="a8"/>
    <w:uiPriority w:val="99"/>
    <w:semiHidden/>
    <w:qFormat/>
    <w:rsid w:val="007B46E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1">
    <w:name w:val="Σώμα κείμενου με εσοχή Char"/>
    <w:basedOn w:val="a0"/>
    <w:link w:val="a5"/>
    <w:qFormat/>
    <w:rsid w:val="007B46EC"/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ΟΣ_παρ_κειμένου"/>
    <w:basedOn w:val="a"/>
    <w:link w:val="Char7"/>
    <w:qFormat/>
    <w:rsid w:val="007B46EC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7">
    <w:name w:val="ΟΣ_παρ_κειμένου Char"/>
    <w:link w:val="ae"/>
    <w:qFormat/>
    <w:rsid w:val="007B46EC"/>
    <w:rPr>
      <w:rFonts w:ascii="Tahoma" w:eastAsia="Times New Roman" w:hAnsi="Tahoma" w:cs="Times New Roman"/>
    </w:rPr>
  </w:style>
  <w:style w:type="paragraph" w:customStyle="1" w:styleId="10">
    <w:name w:val="Παράγραφος λίστας1"/>
    <w:basedOn w:val="a"/>
    <w:uiPriority w:val="34"/>
    <w:qFormat/>
    <w:rsid w:val="007B46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1">
    <w:name w:val="Σώμα κείμενου με εσοχή 2 Char"/>
    <w:basedOn w:val="a0"/>
    <w:link w:val="21"/>
    <w:rsid w:val="007B46EC"/>
    <w:rPr>
      <w:rFonts w:ascii="Times New Roman" w:eastAsia="Times New Roman" w:hAnsi="Times New Roman" w:cs="Times New Roman"/>
      <w:sz w:val="28"/>
      <w:szCs w:val="20"/>
    </w:rPr>
  </w:style>
  <w:style w:type="character" w:customStyle="1" w:styleId="Char4">
    <w:name w:val="Υποσέλιδο Char"/>
    <w:basedOn w:val="a0"/>
    <w:link w:val="a9"/>
    <w:uiPriority w:val="99"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qFormat/>
    <w:rsid w:val="007B46EC"/>
    <w:pPr>
      <w:ind w:firstLine="426"/>
      <w:jc w:val="both"/>
    </w:pPr>
    <w:rPr>
      <w:sz w:val="28"/>
    </w:rPr>
  </w:style>
  <w:style w:type="paragraph" w:customStyle="1" w:styleId="af">
    <w:name w:val="Προσόντα"/>
    <w:basedOn w:val="a"/>
    <w:link w:val="Char8"/>
    <w:qFormat/>
    <w:rsid w:val="007B46EC"/>
    <w:pPr>
      <w:ind w:firstLine="680"/>
      <w:jc w:val="both"/>
    </w:pPr>
    <w:rPr>
      <w:rFonts w:ascii="Verdana" w:hAnsi="Verdana"/>
      <w:sz w:val="26"/>
    </w:rPr>
  </w:style>
  <w:style w:type="character" w:customStyle="1" w:styleId="Char8">
    <w:name w:val="Προσόντα Char"/>
    <w:link w:val="af"/>
    <w:qFormat/>
    <w:rsid w:val="007B46EC"/>
    <w:rPr>
      <w:rFonts w:ascii="Verdana" w:eastAsia="Times New Roman" w:hAnsi="Verdana" w:cs="Times New Roman"/>
      <w:sz w:val="26"/>
      <w:szCs w:val="20"/>
    </w:rPr>
  </w:style>
  <w:style w:type="character" w:customStyle="1" w:styleId="2Char0">
    <w:name w:val="Σώμα κείμενου 2 Char"/>
    <w:basedOn w:val="a0"/>
    <w:link w:val="20"/>
    <w:qFormat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ΟΣ_παρ_σημείωσης"/>
    <w:basedOn w:val="ae"/>
    <w:rsid w:val="007B46EC"/>
    <w:pPr>
      <w:spacing w:before="0" w:after="80"/>
    </w:pPr>
  </w:style>
  <w:style w:type="paragraph" w:customStyle="1" w:styleId="af1">
    <w:name w:val="ΟΣ_διάστημα"/>
    <w:basedOn w:val="ae"/>
    <w:rsid w:val="007B46EC"/>
    <w:pPr>
      <w:spacing w:before="0" w:line="240" w:lineRule="auto"/>
    </w:pPr>
    <w:rPr>
      <w:b/>
      <w:bCs/>
      <w:sz w:val="12"/>
      <w:szCs w:val="12"/>
    </w:rPr>
  </w:style>
  <w:style w:type="paragraph" w:customStyle="1" w:styleId="af2">
    <w:name w:val="ΟΣ_ΑριθΤιτλΕνοτ"/>
    <w:basedOn w:val="a"/>
    <w:qFormat/>
    <w:rsid w:val="007B46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3">
    <w:name w:val="ΟΣ_παρ_δίπλα"/>
    <w:basedOn w:val="ae"/>
    <w:next w:val="ae"/>
    <w:rsid w:val="007B46EC"/>
    <w:pPr>
      <w:spacing w:before="0"/>
    </w:pPr>
    <w:rPr>
      <w:position w:val="12"/>
    </w:rPr>
  </w:style>
  <w:style w:type="paragraph" w:customStyle="1" w:styleId="af4">
    <w:name w:val="ΟΣ_ΥΠΕΡΤΙΤΛΟΣ"/>
    <w:basedOn w:val="af2"/>
    <w:rsid w:val="007B46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5">
    <w:name w:val="ΟΣ_παρ_πεδίου"/>
    <w:basedOn w:val="ae"/>
    <w:link w:val="Char9"/>
    <w:rsid w:val="007B46EC"/>
    <w:pPr>
      <w:spacing w:before="160"/>
      <w:ind w:hanging="181"/>
    </w:pPr>
    <w:rPr>
      <w:szCs w:val="20"/>
    </w:rPr>
  </w:style>
  <w:style w:type="character" w:customStyle="1" w:styleId="Char9">
    <w:name w:val="ΟΣ_παρ_πεδίου Char"/>
    <w:basedOn w:val="Char7"/>
    <w:link w:val="af5"/>
    <w:rsid w:val="007B46EC"/>
    <w:rPr>
      <w:rFonts w:ascii="Tahoma" w:eastAsia="Times New Roman" w:hAnsi="Tahoma" w:cs="Times New Roman"/>
      <w:szCs w:val="20"/>
    </w:rPr>
  </w:style>
  <w:style w:type="character" w:customStyle="1" w:styleId="af6">
    <w:name w:val="ΟΣ_χαρ_πεδίου"/>
    <w:rsid w:val="007B46EC"/>
    <w:rPr>
      <w:b/>
      <w:color w:val="008000"/>
    </w:rPr>
  </w:style>
  <w:style w:type="character" w:customStyle="1" w:styleId="Char5">
    <w:name w:val="Κεφαλίδα Char"/>
    <w:basedOn w:val="a0"/>
    <w:link w:val="aa"/>
    <w:rsid w:val="007B46E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ΟΣ_παραδ_1"/>
    <w:basedOn w:val="a"/>
    <w:qFormat/>
    <w:rsid w:val="007B46EC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7">
    <w:name w:val="ΟΣ_παράδ"/>
    <w:basedOn w:val="ae"/>
    <w:link w:val="Chara"/>
    <w:rsid w:val="007B46EC"/>
    <w:pPr>
      <w:spacing w:after="60" w:line="280" w:lineRule="atLeast"/>
      <w:ind w:left="851" w:right="851"/>
    </w:pPr>
    <w:rPr>
      <w:i/>
    </w:rPr>
  </w:style>
  <w:style w:type="character" w:customStyle="1" w:styleId="Chara">
    <w:name w:val="ΟΣ_παράδ Char"/>
    <w:link w:val="af7"/>
    <w:rsid w:val="007B46EC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7B46EC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7B46EC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character" w:customStyle="1" w:styleId="3Char0">
    <w:name w:val="Σώμα κείμενου 3 Char"/>
    <w:basedOn w:val="a0"/>
    <w:link w:val="30"/>
    <w:rsid w:val="007B46EC"/>
    <w:rPr>
      <w:rFonts w:ascii="Times New Roman" w:eastAsia="Times New Roman" w:hAnsi="Times New Roman" w:cs="Times New Roman"/>
      <w:sz w:val="16"/>
      <w:szCs w:val="16"/>
    </w:rPr>
  </w:style>
  <w:style w:type="character" w:customStyle="1" w:styleId="Char0">
    <w:name w:val="Σώμα κειμένου Char"/>
    <w:basedOn w:val="a0"/>
    <w:link w:val="a4"/>
    <w:rsid w:val="007B46EC"/>
    <w:rPr>
      <w:rFonts w:ascii="Times New Roman" w:eastAsia="Times New Roman" w:hAnsi="Times New Roman" w:cs="Times New Roman"/>
      <w:sz w:val="24"/>
      <w:szCs w:val="20"/>
    </w:rPr>
  </w:style>
  <w:style w:type="character" w:customStyle="1" w:styleId="3Char1">
    <w:name w:val="Σώμα κείμενου με εσοχή 3 Char"/>
    <w:basedOn w:val="a0"/>
    <w:link w:val="31"/>
    <w:qFormat/>
    <w:rsid w:val="007B46E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qFormat/>
    <w:rsid w:val="007B46EC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character" w:customStyle="1" w:styleId="Char6">
    <w:name w:val="Τίτλος Char"/>
    <w:basedOn w:val="a0"/>
    <w:link w:val="ad"/>
    <w:rsid w:val="007B46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Στυλ Βασικό +"/>
    <w:basedOn w:val="a0"/>
    <w:qFormat/>
    <w:rsid w:val="007B46EC"/>
  </w:style>
  <w:style w:type="paragraph" w:customStyle="1" w:styleId="210">
    <w:name w:val="Σώμα κείμενου 21"/>
    <w:basedOn w:val="a"/>
    <w:qFormat/>
    <w:rsid w:val="007B46EC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a"/>
    <w:rsid w:val="007B46EC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837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ΕΥΘΥΜΙΑ ΣΙΡΜΠΟΠΟΥΛΟΥ</cp:lastModifiedBy>
  <cp:revision>13</cp:revision>
  <cp:lastPrinted>2022-08-01T08:52:00Z</cp:lastPrinted>
  <dcterms:created xsi:type="dcterms:W3CDTF">2023-08-11T15:53:00Z</dcterms:created>
  <dcterms:modified xsi:type="dcterms:W3CDTF">2024-07-22T07:44:00Z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B2E4E3CBD0274843BFFB0EC4C9C2F1B3</vt:lpwstr>
  </property>
</Properties>
</file>